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2C" w:rsidRDefault="0057412C" w:rsidP="00D624C4">
      <w:pPr>
        <w:pStyle w:val="Bezodstpw"/>
        <w:spacing w:before="1540" w:after="240"/>
        <w:jc w:val="center"/>
        <w:rPr>
          <w:color w:val="4472C4" w:themeColor="accent1"/>
        </w:rPr>
      </w:pPr>
    </w:p>
    <w:p w:rsidR="003C6417" w:rsidRDefault="003C6417" w:rsidP="00D624C4">
      <w:pPr>
        <w:pStyle w:val="Bezodstpw"/>
        <w:spacing w:before="1540" w:after="240"/>
        <w:jc w:val="center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1243330</wp:posOffset>
            </wp:positionV>
            <wp:extent cx="1417320" cy="750570"/>
            <wp:effectExtent l="0" t="0" r="0" b="0"/>
            <wp:wrapTight wrapText="bothSides">
              <wp:wrapPolygon edited="0">
                <wp:start x="7258" y="0"/>
                <wp:lineTo x="5516" y="1096"/>
                <wp:lineTo x="871" y="7675"/>
                <wp:lineTo x="0" y="16447"/>
                <wp:lineTo x="0" y="20832"/>
                <wp:lineTo x="21194" y="20832"/>
                <wp:lineTo x="21194" y="16447"/>
                <wp:lineTo x="20323" y="8223"/>
                <wp:lineTo x="15677" y="1096"/>
                <wp:lineTo x="13935" y="0"/>
                <wp:lineTo x="7258" y="0"/>
              </wp:wrapPolygon>
            </wp:wrapTight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1AC">
        <w:rPr>
          <w:noProof/>
          <w:color w:val="4472C4" w:themeColor="accent1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-154305</wp:posOffset>
                </wp:positionV>
                <wp:extent cx="3367405" cy="6858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417" w:rsidRPr="0057412C" w:rsidRDefault="0057412C" w:rsidP="003C64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57412C">
                              <w:rPr>
                                <w:rStyle w:val="Pogrubienie"/>
                                <w:rFonts w:ascii="Helvetica" w:hAnsi="Helvetica" w:cs="Helvetica"/>
                                <w:i/>
                                <w:color w:val="1A2128"/>
                                <w:sz w:val="20"/>
                                <w:szCs w:val="20"/>
                                <w:shd w:val="clear" w:color="auto" w:fill="F3F3F3"/>
                              </w:rPr>
                              <w:t>„Nie liczy się to ile posiadasz, ale ile dajesz innym i jak się z nimi dzielisz”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95pt;margin-top:-12.15pt;width:265.15pt;height:54pt;z-index:-25165516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" filled="f" stroked="f">
                <v:textbox style="mso-fit-shape-to-text:t">
                  <w:txbxContent>
                    <w:p w:rsidR="003C6417" w:rsidRPr="0057412C" w:rsidRDefault="0057412C" w:rsidP="003C64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57412C">
                        <w:rPr>
                          <w:rStyle w:val="Pogrubienie"/>
                          <w:rFonts w:ascii="Helvetica" w:hAnsi="Helvetica" w:cs="Helvetica"/>
                          <w:i/>
                          <w:color w:val="1A2128"/>
                          <w:sz w:val="20"/>
                          <w:szCs w:val="20"/>
                          <w:shd w:val="clear" w:color="auto" w:fill="F3F3F3"/>
                        </w:rPr>
                        <w:t>„Nie liczy się to ile posiadasz, ale ile dajesz innym i jak się z nimi dzielisz”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rPr>
          <w:rFonts w:eastAsiaTheme="minorHAnsi"/>
          <w:color w:val="4472C4" w:themeColor="accent1"/>
          <w:lang w:eastAsia="en-US"/>
        </w:rPr>
        <w:id w:val="-213338970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C6417" w:rsidRDefault="003C6417" w:rsidP="00D624C4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Times New Roman" w:hAnsi="Times New Roman" w:cs="Times New Roman"/>
              <w:b/>
              <w:i/>
              <w:sz w:val="48"/>
              <w:szCs w:val="24"/>
            </w:rPr>
            <w:alias w:val="Tytuł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C6417" w:rsidRPr="0057412C" w:rsidRDefault="00ED363C" w:rsidP="00D624C4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i/>
                  <w:caps/>
                  <w:color w:val="4472C4" w:themeColor="accent1"/>
                  <w:sz w:val="80"/>
                  <w:szCs w:val="80"/>
                </w:rPr>
              </w:pPr>
              <w:r w:rsidRPr="0057412C">
                <w:rPr>
                  <w:rFonts w:ascii="Times New Roman" w:hAnsi="Times New Roman" w:cs="Times New Roman"/>
                  <w:b/>
                  <w:i/>
                  <w:sz w:val="48"/>
                  <w:szCs w:val="24"/>
                </w:rPr>
                <w:t xml:space="preserve">Plan Pracy Szkolnego Koła Wolontariatu    przy Zespole </w:t>
              </w:r>
              <w:proofErr w:type="spellStart"/>
              <w:r w:rsidRPr="0057412C">
                <w:rPr>
                  <w:rFonts w:ascii="Times New Roman" w:hAnsi="Times New Roman" w:cs="Times New Roman"/>
                  <w:b/>
                  <w:i/>
                  <w:sz w:val="48"/>
                  <w:szCs w:val="24"/>
                </w:rPr>
                <w:t>Szkolno</w:t>
              </w:r>
              <w:proofErr w:type="spellEnd"/>
              <w:r w:rsidRPr="0057412C">
                <w:rPr>
                  <w:rFonts w:ascii="Times New Roman" w:hAnsi="Times New Roman" w:cs="Times New Roman"/>
                  <w:b/>
                  <w:i/>
                  <w:sz w:val="48"/>
                  <w:szCs w:val="24"/>
                </w:rPr>
                <w:t xml:space="preserve"> – Przedszkolnym            w Bąkowie</w:t>
              </w:r>
            </w:p>
          </w:sdtContent>
        </w:sdt>
        <w:p w:rsidR="003C6417" w:rsidRDefault="003C6417" w:rsidP="00D624C4">
          <w:pPr>
            <w:pStyle w:val="Bezodstpw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noProof/>
              <w:color w:val="4472C4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6417" w:rsidRDefault="008271AC" w:rsidP="00D624C4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60720" cy="753745"/>
                    <wp:effectExtent l="0" t="0" r="11430" b="1905"/>
                    <wp:wrapNone/>
                    <wp:docPr id="142" name="Pole tekstow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753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-137530768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C6417" w:rsidRPr="0057412C" w:rsidRDefault="00A51D63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2022/2023</w:t>
                                    </w:r>
                                  </w:p>
                                </w:sdtContent>
                              </w:sdt>
                              <w:p w:rsidR="003C6417" w:rsidRPr="0057412C" w:rsidRDefault="00544C27">
                                <w:pPr>
                                  <w:pStyle w:val="Bezodstpw"/>
                                  <w:jc w:val="center"/>
                                </w:pPr>
                                <w:sdt>
                                  <w:sdtPr>
                                    <w:rPr>
                                      <w:caps/>
                                    </w:rPr>
                                    <w:alias w:val="Firma"/>
                                    <w:tag w:val=""/>
                                    <w:id w:val="-62084558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C6FC6">
                                      <w:rPr>
                                        <w:caps/>
                                      </w:rPr>
                                      <w:t>koordynatorzy:</w:t>
                                    </w:r>
                                    <w:r w:rsidR="00A51D63">
                                      <w:rPr>
                                        <w:caps/>
                                      </w:rPr>
                                      <w:t xml:space="preserve"> Halina Sikora</w:t>
                                    </w:r>
                                    <w:r w:rsidR="00C05202">
                                      <w:rPr>
                                        <w:caps/>
                                      </w:rPr>
                                      <w:t>,</w:t>
                                    </w:r>
                                    <w:r w:rsidR="00AC6FC6">
                                      <w:rPr>
                                        <w:caps/>
                                      </w:rPr>
                                      <w:t xml:space="preserve"> Katarzyna szwarc</w:t>
                                    </w:r>
                                    <w:r w:rsidR="0035061E">
                                      <w:rPr>
                                        <w:caps/>
                                      </w:rPr>
                                      <w:t>,</w:t>
                                    </w:r>
                                    <w:r w:rsidR="00AC6FC6">
                                      <w:rPr>
                                        <w:caps/>
                                      </w:rPr>
                                      <w:t xml:space="preserve"> </w:t>
                                    </w:r>
                                    <w:r w:rsidR="008F6DED">
                                      <w:rPr>
                                        <w:caps/>
                                      </w:rPr>
                                      <w:t>anna pryczek</w:t>
                                    </w:r>
                                    <w:r w:rsidR="00A51D63">
                                      <w:rPr>
                                        <w:caps/>
                                      </w:rPr>
                                      <w:t>,Iwona Swoboda</w:t>
                                    </w:r>
                                  </w:sdtContent>
                                </w:sdt>
                              </w:p>
                              <w:p w:rsidR="003C6417" w:rsidRDefault="003C6417" w:rsidP="003C6417">
                                <w:pPr>
                                  <w:pStyle w:val="Bezodstpw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42" o:spid="_x0000_s1027" type="#_x0000_t202" style="position:absolute;left:0;text-align:left;margin-left:0;margin-top:0;width:453.6pt;height:59.3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a"/>
                            <w:tag w:val=""/>
                            <w:id w:val="-137530768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C6417" w:rsidRPr="0057412C" w:rsidRDefault="00A51D63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2022/2023</w:t>
                              </w:r>
                            </w:p>
                          </w:sdtContent>
                        </w:sdt>
                        <w:p w:rsidR="003C6417" w:rsidRPr="0057412C" w:rsidRDefault="002972D3">
                          <w:pPr>
                            <w:pStyle w:val="Bezodstpw"/>
                            <w:jc w:val="center"/>
                          </w:pPr>
                          <w:sdt>
                            <w:sdtPr>
                              <w:rPr>
                                <w:caps/>
                              </w:rPr>
                              <w:alias w:val="Firma"/>
                              <w:tag w:val=""/>
                              <w:id w:val="-62084558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C6FC6">
                                <w:rPr>
                                  <w:caps/>
                                </w:rPr>
                                <w:t>koordynatorzy:</w:t>
                              </w:r>
                              <w:r w:rsidR="00A51D63">
                                <w:rPr>
                                  <w:caps/>
                                </w:rPr>
                                <w:t xml:space="preserve"> Halina Sikora</w:t>
                              </w:r>
                              <w:r w:rsidR="00C05202">
                                <w:rPr>
                                  <w:caps/>
                                </w:rPr>
                                <w:t>,</w:t>
                              </w:r>
                              <w:r w:rsidR="00AC6FC6">
                                <w:rPr>
                                  <w:caps/>
                                </w:rPr>
                                <w:t xml:space="preserve"> Katarzyna szwarc</w:t>
                              </w:r>
                              <w:r w:rsidR="0035061E">
                                <w:rPr>
                                  <w:caps/>
                                </w:rPr>
                                <w:t>,</w:t>
                              </w:r>
                              <w:r w:rsidR="00AC6FC6">
                                <w:rPr>
                                  <w:caps/>
                                </w:rPr>
                                <w:t xml:space="preserve"> </w:t>
                              </w:r>
                              <w:r w:rsidR="008F6DED">
                                <w:rPr>
                                  <w:caps/>
                                </w:rPr>
                                <w:t>anna pryczek</w:t>
                              </w:r>
                              <w:r w:rsidR="00A51D63">
                                <w:rPr>
                                  <w:caps/>
                                </w:rPr>
                                <w:t>,Iwona Swoboda</w:t>
                              </w:r>
                            </w:sdtContent>
                          </w:sdt>
                        </w:p>
                        <w:p w:rsidR="003C6417" w:rsidRDefault="003C6417" w:rsidP="003C6417">
                          <w:pPr>
                            <w:pStyle w:val="Bezodstpw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443FA3" w:rsidRDefault="003C6417" w:rsidP="00D624C4">
          <w:pPr>
            <w:jc w:val="center"/>
          </w:pPr>
          <w:r>
            <w:br w:type="page"/>
          </w:r>
        </w:p>
      </w:sdtContent>
    </w:sdt>
    <w:tbl>
      <w:tblPr>
        <w:tblStyle w:val="Tabelasiatki1jasnaakcent11"/>
        <w:tblW w:w="10774" w:type="dxa"/>
        <w:tblInd w:w="-856" w:type="dxa"/>
        <w:tblLook w:val="04A0" w:firstRow="1" w:lastRow="0" w:firstColumn="1" w:lastColumn="0" w:noHBand="0" w:noVBand="1"/>
      </w:tblPr>
      <w:tblGrid>
        <w:gridCol w:w="925"/>
        <w:gridCol w:w="4182"/>
        <w:gridCol w:w="2699"/>
        <w:gridCol w:w="2968"/>
      </w:tblGrid>
      <w:tr w:rsidR="003C6417" w:rsidRPr="00443FA3" w:rsidTr="003A1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D624C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FA3">
              <w:rPr>
                <w:rFonts w:cstheme="minorHAnsi"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4182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D624C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zaplanowanie działania</w:t>
            </w:r>
          </w:p>
        </w:tc>
        <w:tc>
          <w:tcPr>
            <w:tcW w:w="2699" w:type="dxa"/>
            <w:tcBorders>
              <w:bottom w:val="double" w:sz="4" w:space="0" w:color="4472C4" w:themeColor="accent1"/>
            </w:tcBorders>
          </w:tcPr>
          <w:p w:rsidR="003C6417" w:rsidRPr="00443FA3" w:rsidRDefault="003C6417" w:rsidP="00D624C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Termin realizacji</w:t>
            </w: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3C6417" w:rsidRPr="00443FA3" w:rsidRDefault="0096464B" w:rsidP="00D624C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Osoby odpowiedzialne</w:t>
            </w:r>
          </w:p>
        </w:tc>
      </w:tr>
      <w:tr w:rsidR="00344CF3" w:rsidRPr="00443FA3" w:rsidTr="003A160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44CF3" w:rsidRPr="00443FA3" w:rsidRDefault="00344CF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:rsidR="00344CF3" w:rsidRPr="00443FA3" w:rsidRDefault="00344CF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44CF3" w:rsidRPr="00443FA3" w:rsidRDefault="00344CF3" w:rsidP="00D624C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 xml:space="preserve">Opracowanie </w:t>
            </w:r>
            <w:r w:rsidR="00AC6FC6">
              <w:rPr>
                <w:rFonts w:cstheme="minorHAnsi"/>
                <w:sz w:val="24"/>
                <w:szCs w:val="24"/>
              </w:rPr>
              <w:t>planu pracy na   rok szkolny 2020/2021</w:t>
            </w:r>
            <w:r w:rsidR="00ED363C" w:rsidRPr="00443FA3">
              <w:rPr>
                <w:rFonts w:cstheme="minorHAnsi"/>
                <w:sz w:val="24"/>
                <w:szCs w:val="24"/>
              </w:rPr>
              <w:t>;</w:t>
            </w:r>
          </w:p>
          <w:p w:rsidR="00ED363C" w:rsidRPr="006A1983" w:rsidRDefault="00ED363C" w:rsidP="00D624C4">
            <w:pPr>
              <w:spacing w:line="36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9" w:type="dxa"/>
          </w:tcPr>
          <w:p w:rsidR="00ED363C" w:rsidRPr="00443FA3" w:rsidRDefault="00ED363C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ED363C" w:rsidRPr="00443FA3" w:rsidRDefault="00ED363C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ED363C" w:rsidRPr="00443FA3" w:rsidRDefault="00ED363C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344CF3" w:rsidRPr="00443FA3" w:rsidRDefault="00344CF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wrzesień</w:t>
            </w:r>
          </w:p>
          <w:p w:rsidR="00344CF3" w:rsidRPr="00443FA3" w:rsidRDefault="00344CF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344CF3" w:rsidRPr="00443FA3" w:rsidRDefault="00344CF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344CF3" w:rsidRPr="00443FA3" w:rsidRDefault="00344CF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E46151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46151" w:rsidRPr="00443FA3" w:rsidRDefault="00C05202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E46151" w:rsidRPr="00443FA3">
              <w:rPr>
                <w:rFonts w:cstheme="minorHAnsi"/>
                <w:sz w:val="24"/>
                <w:szCs w:val="24"/>
              </w:rPr>
              <w:t>piekunowie koła</w:t>
            </w:r>
          </w:p>
        </w:tc>
      </w:tr>
      <w:tr w:rsidR="006A1983" w:rsidRPr="00443FA3" w:rsidTr="003A160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:rsidR="006A1983" w:rsidRPr="00887E04" w:rsidRDefault="006A1983" w:rsidP="00D624C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Akcja rekrutacyjna</w:t>
            </w:r>
            <w:r>
              <w:rPr>
                <w:rFonts w:cstheme="minorHAnsi"/>
                <w:sz w:val="24"/>
                <w:szCs w:val="24"/>
              </w:rPr>
              <w:t xml:space="preserve"> „Wkręć się w pomaganie”</w:t>
            </w:r>
          </w:p>
        </w:tc>
        <w:tc>
          <w:tcPr>
            <w:tcW w:w="2699" w:type="dxa"/>
          </w:tcPr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wrzesień</w:t>
            </w: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6A1983" w:rsidRPr="00443FA3" w:rsidRDefault="00887E04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Swoboda</w:t>
            </w:r>
          </w:p>
        </w:tc>
      </w:tr>
      <w:tr w:rsidR="00F25EE0" w:rsidRPr="00443FA3" w:rsidTr="003A160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F25EE0" w:rsidRPr="00443FA3" w:rsidRDefault="00F25EE0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:rsidR="00F25EE0" w:rsidRPr="00443FA3" w:rsidRDefault="00F25EE0" w:rsidP="00D624C4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Ogólnopolski Dzień Głośnego Czytania-  nawiązanie współpracy w ramach zespołu szkolno- przedszkolnego</w:t>
            </w:r>
          </w:p>
        </w:tc>
        <w:tc>
          <w:tcPr>
            <w:tcW w:w="2699" w:type="dxa"/>
          </w:tcPr>
          <w:p w:rsidR="00F25EE0" w:rsidRDefault="00F25EE0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wrzesień</w:t>
            </w:r>
          </w:p>
        </w:tc>
        <w:tc>
          <w:tcPr>
            <w:tcW w:w="2968" w:type="dxa"/>
            <w:tcBorders>
              <w:bottom w:val="double" w:sz="4" w:space="0" w:color="4472C4" w:themeColor="accent1"/>
            </w:tcBorders>
          </w:tcPr>
          <w:p w:rsidR="00F25EE0" w:rsidRDefault="00F25EE0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Pryczek </w:t>
            </w:r>
            <w:bookmarkStart w:id="0" w:name="_GoBack"/>
            <w:bookmarkEnd w:id="0"/>
          </w:p>
        </w:tc>
      </w:tr>
      <w:tr w:rsidR="006A1983" w:rsidRPr="00443FA3" w:rsidTr="003A1601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Kiermasz słoików – zbiórka na rzec</w:t>
            </w:r>
            <w:r w:rsidR="00887E04">
              <w:rPr>
                <w:rFonts w:ascii="Trebuchet MS" w:hAnsi="Trebuchet MS"/>
                <w:color w:val="000000"/>
                <w:sz w:val="20"/>
                <w:szCs w:val="20"/>
              </w:rPr>
              <w:t xml:space="preserve">z Zuzanny </w:t>
            </w:r>
            <w:proofErr w:type="spellStart"/>
            <w:r w:rsidR="00887E04">
              <w:rPr>
                <w:rFonts w:ascii="Trebuchet MS" w:hAnsi="Trebuchet MS"/>
                <w:color w:val="000000"/>
                <w:sz w:val="20"/>
                <w:szCs w:val="20"/>
              </w:rPr>
              <w:t>Kapias</w:t>
            </w:r>
            <w:proofErr w:type="spellEnd"/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PAŹDZIERNIK/LISTORAD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Pryczek Anna</w:t>
            </w:r>
          </w:p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198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Akcja edukacyjno-społeczna „Zapal znicz pamięci” -celem tej akcji jest </w:t>
            </w:r>
            <w:r w:rsidR="00A51D63">
              <w:rPr>
                <w:rFonts w:ascii="Trebuchet MS" w:hAnsi="Trebuchet MS"/>
                <w:color w:val="000000"/>
                <w:sz w:val="20"/>
                <w:szCs w:val="20"/>
              </w:rPr>
              <w:t>upamiętnienie żołnierzy poległych w Bąkowie w czasie II wojny światowej.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Listopad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A1983" w:rsidRDefault="00A51D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Szwarc</w:t>
            </w: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wolontariusze SKW</w:t>
            </w: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198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Szlachetna Paczka – odmieniamy historię życia ludzi potrzebujących w naszej okolicy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Listopad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6A198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Szwarc</w:t>
            </w: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443FA3">
              <w:rPr>
                <w:rFonts w:cstheme="minorHAnsi"/>
                <w:sz w:val="24"/>
                <w:szCs w:val="24"/>
              </w:rPr>
              <w:t>olontariusze SKW</w:t>
            </w:r>
          </w:p>
        </w:tc>
      </w:tr>
      <w:tr w:rsidR="006A198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Dzień Wolontariusza</w:t>
            </w:r>
          </w:p>
          <w:p w:rsidR="006A1983" w:rsidRPr="00EC5AD6" w:rsidRDefault="006A1983" w:rsidP="00D624C4">
            <w:pPr>
              <w:pStyle w:val="Akapitzli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A1983" w:rsidRPr="006A1983" w:rsidRDefault="006A1983" w:rsidP="00D624C4">
            <w:pPr>
              <w:pStyle w:val="Akapitzlist"/>
              <w:spacing w:line="360" w:lineRule="auto"/>
              <w:ind w:left="7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grudnia</w:t>
            </w:r>
            <w:r w:rsidR="00815E63">
              <w:rPr>
                <w:rFonts w:cstheme="minorHAnsi"/>
                <w:sz w:val="24"/>
                <w:szCs w:val="24"/>
              </w:rPr>
              <w:t xml:space="preserve"> (pakowanie Szlachetnej Paczki)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GRUDZIEŃ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6A198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Swoboda</w:t>
            </w:r>
          </w:p>
          <w:p w:rsidR="00887E04" w:rsidRDefault="00887E04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887E04" w:rsidRDefault="00887E04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Szwarc Katarzyna</w:t>
            </w:r>
          </w:p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198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6A1983" w:rsidRPr="00443FA3" w:rsidRDefault="006A198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6A1983" w:rsidRPr="00887E04" w:rsidRDefault="00815E63" w:rsidP="00D624C4">
            <w:pPr>
              <w:pStyle w:val="NormalnyWeb"/>
              <w:numPr>
                <w:ilvl w:val="0"/>
                <w:numId w:val="8"/>
              </w:numPr>
              <w:spacing w:line="360" w:lineRule="auto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</w:rPr>
            </w:pPr>
            <w:r w:rsidRPr="00887E04">
              <w:rPr>
                <w:rFonts w:ascii="Trebuchet MS" w:hAnsi="Trebuchet MS"/>
                <w:color w:val="000000"/>
              </w:rPr>
              <w:t>Kartki bożonarodzeniowe dla seniorów naszej wsi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GRUDZIEŃ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6A198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A1983" w:rsidRPr="00443FA3" w:rsidRDefault="006A198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Szwarc Katarzyna                        wolontariusze SKW</w:t>
            </w:r>
          </w:p>
        </w:tc>
      </w:tr>
      <w:tr w:rsidR="002B5714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2B5714" w:rsidRPr="00443FA3" w:rsidRDefault="002B5714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2B5714" w:rsidRPr="00887E04" w:rsidRDefault="002B5714" w:rsidP="00D624C4">
            <w:pPr>
              <w:pStyle w:val="NormalnyWeb"/>
              <w:numPr>
                <w:ilvl w:val="0"/>
                <w:numId w:val="8"/>
              </w:numPr>
              <w:spacing w:line="360" w:lineRule="auto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Wielka Orkiestra Świątecznej Pomocy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2B5714" w:rsidRDefault="002B5714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Styczeń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2B5714" w:rsidRDefault="002B5714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Halina Sikora</w:t>
            </w:r>
          </w:p>
        </w:tc>
      </w:tr>
      <w:tr w:rsidR="00815E6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D624C4" w:rsidRDefault="00815E6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Góra Grosza – zbieranie drobnych monet dla dzieci, k</w:t>
            </w:r>
            <w:r>
              <w:rPr>
                <w:rFonts w:cstheme="minorHAnsi"/>
                <w:sz w:val="24"/>
                <w:szCs w:val="24"/>
              </w:rPr>
              <w:t>tóre wychowują się poza rodziną.</w:t>
            </w:r>
          </w:p>
          <w:p w:rsidR="00815E63" w:rsidRPr="00D624C4" w:rsidRDefault="00815E63" w:rsidP="00D624C4">
            <w:pPr>
              <w:tabs>
                <w:tab w:val="left" w:pos="26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marzec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wolontariusze SKW</w:t>
            </w:r>
          </w:p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66B3F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366B3F" w:rsidRPr="00443FA3" w:rsidRDefault="00366B3F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366B3F" w:rsidRDefault="00366B3F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 Dzień kolorowej skarpetki”- dzień solidarności z osobami z zespołem Downa </w:t>
            </w:r>
          </w:p>
          <w:p w:rsidR="00366B3F" w:rsidRPr="00443FA3" w:rsidRDefault="00366B3F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ind w:left="714" w:hanging="3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(współpraca z SU)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366B3F" w:rsidRPr="00443FA3" w:rsidRDefault="00366B3F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MARZEC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366B3F" w:rsidRDefault="00366B3F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Pryczek</w:t>
            </w:r>
          </w:p>
          <w:p w:rsidR="00366B3F" w:rsidRPr="00443FA3" w:rsidRDefault="00366B3F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15E6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„Wylosuj anioła”- projektowanie i wysyłanie kartek dla dzieci chorych onkologicznie.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kwiecień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Pryczek Anna</w:t>
            </w:r>
          </w:p>
          <w:p w:rsidR="00815E6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wolontariusze SKW</w:t>
            </w:r>
          </w:p>
        </w:tc>
      </w:tr>
      <w:tr w:rsidR="00815E63" w:rsidRPr="00443FA3" w:rsidTr="003A1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double" w:sz="4" w:space="0" w:color="4472C4" w:themeColor="accent1"/>
            </w:tcBorders>
          </w:tcPr>
          <w:p w:rsidR="00815E63" w:rsidRPr="00815E63" w:rsidRDefault="00815E6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Spotkanie podsumowujące pracę wo</w:t>
            </w:r>
            <w:r>
              <w:rPr>
                <w:rFonts w:cstheme="minorHAnsi"/>
                <w:sz w:val="24"/>
                <w:szCs w:val="24"/>
              </w:rPr>
              <w:t>lontariuszy w roku szkolnym 2022/2023</w:t>
            </w:r>
          </w:p>
          <w:p w:rsidR="00815E63" w:rsidRPr="00443FA3" w:rsidRDefault="00815E63" w:rsidP="00D624C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43FA3">
              <w:rPr>
                <w:rFonts w:cstheme="minorHAnsi"/>
                <w:sz w:val="24"/>
                <w:szCs w:val="24"/>
              </w:rPr>
              <w:t>Sprawozdanie z działalności Szkolnego Klubu Wolontariusza.</w:t>
            </w:r>
          </w:p>
        </w:tc>
        <w:tc>
          <w:tcPr>
            <w:tcW w:w="2699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4"/>
                <w:szCs w:val="24"/>
              </w:rPr>
            </w:pPr>
            <w:r w:rsidRPr="00443FA3">
              <w:rPr>
                <w:rFonts w:cstheme="minorHAnsi"/>
                <w:smallCaps/>
                <w:sz w:val="24"/>
                <w:szCs w:val="24"/>
              </w:rPr>
              <w:t>Czerwiec</w:t>
            </w:r>
          </w:p>
        </w:tc>
        <w:tc>
          <w:tcPr>
            <w:tcW w:w="2968" w:type="dxa"/>
            <w:tcBorders>
              <w:top w:val="double" w:sz="4" w:space="0" w:color="4472C4" w:themeColor="accent1"/>
            </w:tcBorders>
          </w:tcPr>
          <w:p w:rsidR="00815E63" w:rsidRPr="00443FA3" w:rsidRDefault="00815E63" w:rsidP="00D624C4">
            <w:pPr>
              <w:tabs>
                <w:tab w:val="left" w:pos="405"/>
                <w:tab w:val="center" w:pos="1376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opiekunowie SKW</w:t>
            </w:r>
          </w:p>
          <w:p w:rsidR="00815E63" w:rsidRPr="00443FA3" w:rsidRDefault="00815E63" w:rsidP="00D624C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443FA3">
              <w:rPr>
                <w:rFonts w:cstheme="minorHAnsi"/>
                <w:sz w:val="24"/>
                <w:szCs w:val="24"/>
              </w:rPr>
              <w:t>olontariusze SKW</w:t>
            </w:r>
          </w:p>
        </w:tc>
      </w:tr>
    </w:tbl>
    <w:p w:rsidR="00443FA3" w:rsidRDefault="00443FA3" w:rsidP="00041A22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CB309A" w:rsidRPr="00443FA3" w:rsidRDefault="00CB309A" w:rsidP="0059677F">
      <w:pPr>
        <w:spacing w:line="360" w:lineRule="auto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Cały rok:</w:t>
      </w:r>
    </w:p>
    <w:p w:rsidR="00CB309A" w:rsidRPr="00443FA3" w:rsidRDefault="00CB309A" w:rsidP="0059677F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Spotkania wolontariuszy</w:t>
      </w:r>
    </w:p>
    <w:p w:rsidR="00CB309A" w:rsidRDefault="00CB309A" w:rsidP="0059677F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43FA3">
        <w:rPr>
          <w:rFonts w:cstheme="minorHAnsi"/>
          <w:sz w:val="24"/>
          <w:szCs w:val="24"/>
        </w:rPr>
        <w:t>Zamieszczanie informacji na stronie szkoły</w:t>
      </w:r>
    </w:p>
    <w:p w:rsidR="00887E04" w:rsidRPr="00443FA3" w:rsidRDefault="00887E04" w:rsidP="0059677F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Współpraca z samorządem uczniowskim</w:t>
      </w:r>
    </w:p>
    <w:p w:rsidR="00ED3FFC" w:rsidRDefault="00ED3FFC" w:rsidP="00041A22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</w:p>
    <w:p w:rsidR="00ED3FFC" w:rsidRPr="00443FA3" w:rsidRDefault="00ED3FFC" w:rsidP="00041A22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</w:p>
    <w:sectPr w:rsidR="00ED3FFC" w:rsidRPr="00443FA3" w:rsidSect="00443FA3">
      <w:footerReference w:type="default" r:id="rId10"/>
      <w:pgSz w:w="11906" w:h="16838"/>
      <w:pgMar w:top="426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27" w:rsidRDefault="00544C27" w:rsidP="000436EA">
      <w:pPr>
        <w:spacing w:after="0" w:line="240" w:lineRule="auto"/>
      </w:pPr>
      <w:r>
        <w:separator/>
      </w:r>
    </w:p>
  </w:endnote>
  <w:endnote w:type="continuationSeparator" w:id="0">
    <w:p w:rsidR="00544C27" w:rsidRDefault="00544C27" w:rsidP="000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638168"/>
      <w:docPartObj>
        <w:docPartGallery w:val="Page Numbers (Bottom of Page)"/>
        <w:docPartUnique/>
      </w:docPartObj>
    </w:sdtPr>
    <w:sdtEndPr/>
    <w:sdtContent>
      <w:p w:rsidR="000436EA" w:rsidRDefault="00807800">
        <w:pPr>
          <w:pStyle w:val="Stopka"/>
          <w:jc w:val="right"/>
        </w:pPr>
        <w:r>
          <w:fldChar w:fldCharType="begin"/>
        </w:r>
        <w:r w:rsidR="000436EA">
          <w:instrText>PAGE   \* MERGEFORMAT</w:instrText>
        </w:r>
        <w:r>
          <w:fldChar w:fldCharType="separate"/>
        </w:r>
        <w:r w:rsidR="00F25EE0">
          <w:rPr>
            <w:noProof/>
          </w:rPr>
          <w:t>2</w:t>
        </w:r>
        <w:r>
          <w:fldChar w:fldCharType="end"/>
        </w:r>
      </w:p>
    </w:sdtContent>
  </w:sdt>
  <w:p w:rsidR="000436EA" w:rsidRDefault="00043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27" w:rsidRDefault="00544C27" w:rsidP="000436EA">
      <w:pPr>
        <w:spacing w:after="0" w:line="240" w:lineRule="auto"/>
      </w:pPr>
      <w:r>
        <w:separator/>
      </w:r>
    </w:p>
  </w:footnote>
  <w:footnote w:type="continuationSeparator" w:id="0">
    <w:p w:rsidR="00544C27" w:rsidRDefault="00544C27" w:rsidP="0004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3DB"/>
    <w:multiLevelType w:val="hybridMultilevel"/>
    <w:tmpl w:val="369C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089"/>
    <w:multiLevelType w:val="hybridMultilevel"/>
    <w:tmpl w:val="2120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312"/>
    <w:multiLevelType w:val="hybridMultilevel"/>
    <w:tmpl w:val="81E47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A7DCF"/>
    <w:multiLevelType w:val="hybridMultilevel"/>
    <w:tmpl w:val="988E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7842"/>
    <w:multiLevelType w:val="hybridMultilevel"/>
    <w:tmpl w:val="E0FCB328"/>
    <w:lvl w:ilvl="0" w:tplc="2AA0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574E"/>
    <w:multiLevelType w:val="hybridMultilevel"/>
    <w:tmpl w:val="B40CA846"/>
    <w:lvl w:ilvl="0" w:tplc="2AA0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D1C67"/>
    <w:multiLevelType w:val="hybridMultilevel"/>
    <w:tmpl w:val="9284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5FEC"/>
    <w:multiLevelType w:val="hybridMultilevel"/>
    <w:tmpl w:val="5378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6125"/>
    <w:multiLevelType w:val="hybridMultilevel"/>
    <w:tmpl w:val="31AE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2DE5"/>
    <w:multiLevelType w:val="hybridMultilevel"/>
    <w:tmpl w:val="D372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9"/>
    <w:rsid w:val="00022E0F"/>
    <w:rsid w:val="00041A22"/>
    <w:rsid w:val="000436EA"/>
    <w:rsid w:val="00074299"/>
    <w:rsid w:val="001174AD"/>
    <w:rsid w:val="00150430"/>
    <w:rsid w:val="001A4418"/>
    <w:rsid w:val="001D6F78"/>
    <w:rsid w:val="001E5832"/>
    <w:rsid w:val="002316CF"/>
    <w:rsid w:val="002972D3"/>
    <w:rsid w:val="002B5714"/>
    <w:rsid w:val="002C5A49"/>
    <w:rsid w:val="00344CF3"/>
    <w:rsid w:val="0035061E"/>
    <w:rsid w:val="00354555"/>
    <w:rsid w:val="00366B3F"/>
    <w:rsid w:val="003819BF"/>
    <w:rsid w:val="003A1601"/>
    <w:rsid w:val="003C6417"/>
    <w:rsid w:val="003D221D"/>
    <w:rsid w:val="00414A23"/>
    <w:rsid w:val="00433515"/>
    <w:rsid w:val="00441B4D"/>
    <w:rsid w:val="00443FA3"/>
    <w:rsid w:val="004D3192"/>
    <w:rsid w:val="00520482"/>
    <w:rsid w:val="00544C27"/>
    <w:rsid w:val="0057412C"/>
    <w:rsid w:val="0059677F"/>
    <w:rsid w:val="005C6ED9"/>
    <w:rsid w:val="005E75A5"/>
    <w:rsid w:val="00603AAF"/>
    <w:rsid w:val="00645EB5"/>
    <w:rsid w:val="00692737"/>
    <w:rsid w:val="006A1983"/>
    <w:rsid w:val="00707339"/>
    <w:rsid w:val="0075003C"/>
    <w:rsid w:val="007D0AD5"/>
    <w:rsid w:val="007F7EDA"/>
    <w:rsid w:val="00807800"/>
    <w:rsid w:val="00815E63"/>
    <w:rsid w:val="008271AC"/>
    <w:rsid w:val="00887E04"/>
    <w:rsid w:val="008A2DF0"/>
    <w:rsid w:val="008C6454"/>
    <w:rsid w:val="008F6DED"/>
    <w:rsid w:val="0096464B"/>
    <w:rsid w:val="00982F19"/>
    <w:rsid w:val="00A21749"/>
    <w:rsid w:val="00A51D63"/>
    <w:rsid w:val="00A97429"/>
    <w:rsid w:val="00AB0CF7"/>
    <w:rsid w:val="00AC6FC6"/>
    <w:rsid w:val="00B25918"/>
    <w:rsid w:val="00B6003D"/>
    <w:rsid w:val="00B84BCD"/>
    <w:rsid w:val="00BD4DC6"/>
    <w:rsid w:val="00BE44C5"/>
    <w:rsid w:val="00BF2660"/>
    <w:rsid w:val="00C05202"/>
    <w:rsid w:val="00C1117C"/>
    <w:rsid w:val="00C827C3"/>
    <w:rsid w:val="00C83043"/>
    <w:rsid w:val="00CA7F37"/>
    <w:rsid w:val="00CB309A"/>
    <w:rsid w:val="00D213FE"/>
    <w:rsid w:val="00D45BC8"/>
    <w:rsid w:val="00D624C4"/>
    <w:rsid w:val="00DE2593"/>
    <w:rsid w:val="00E13426"/>
    <w:rsid w:val="00E20F08"/>
    <w:rsid w:val="00E46151"/>
    <w:rsid w:val="00EB6014"/>
    <w:rsid w:val="00EC5AD6"/>
    <w:rsid w:val="00ED363C"/>
    <w:rsid w:val="00ED3FFC"/>
    <w:rsid w:val="00EE0114"/>
    <w:rsid w:val="00EE31BB"/>
    <w:rsid w:val="00F0345E"/>
    <w:rsid w:val="00F25EE0"/>
    <w:rsid w:val="00F64BBC"/>
    <w:rsid w:val="00F9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02423-2077-4EF0-99F1-B40A1299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C641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6417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rsid w:val="003C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417"/>
    <w:pPr>
      <w:ind w:left="720"/>
      <w:contextualSpacing/>
    </w:pPr>
  </w:style>
  <w:style w:type="table" w:styleId="Tabela-Siatka">
    <w:name w:val="Table Grid"/>
    <w:basedOn w:val="Standardowy"/>
    <w:uiPriority w:val="39"/>
    <w:rsid w:val="003C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51">
    <w:name w:val="Tabela siatki 1 — jasna — akcent 51"/>
    <w:basedOn w:val="Standardowy"/>
    <w:uiPriority w:val="46"/>
    <w:rsid w:val="003C64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C64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4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6EA"/>
  </w:style>
  <w:style w:type="paragraph" w:styleId="Stopka">
    <w:name w:val="footer"/>
    <w:basedOn w:val="Normalny"/>
    <w:link w:val="StopkaZnak"/>
    <w:uiPriority w:val="99"/>
    <w:unhideWhenUsed/>
    <w:rsid w:val="0004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EA"/>
  </w:style>
  <w:style w:type="paragraph" w:styleId="Tekstdymka">
    <w:name w:val="Balloon Text"/>
    <w:basedOn w:val="Normalny"/>
    <w:link w:val="TekstdymkaZnak"/>
    <w:uiPriority w:val="99"/>
    <w:semiHidden/>
    <w:unhideWhenUsed/>
    <w:rsid w:val="00ED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3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Szkolnego Koła Wolontariatu    przy Zespole Szkolno – Przedszkolnym            w Bąkowie</vt:lpstr>
    </vt:vector>
  </TitlesOfParts>
  <Company>koordynatorzy: Halina Sikora, Katarzyna szwarc, anna pryczek,Iwona Swoboda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Szkolnego Koła Wolontariatu    przy Zespole Szkolno – Przedszkolnym            w Bąkowie</dc:title>
  <dc:creator>Piotrek</dc:creator>
  <cp:lastModifiedBy>Nauczyciel</cp:lastModifiedBy>
  <cp:revision>16</cp:revision>
  <cp:lastPrinted>2022-10-04T06:29:00Z</cp:lastPrinted>
  <dcterms:created xsi:type="dcterms:W3CDTF">2020-09-16T11:37:00Z</dcterms:created>
  <dcterms:modified xsi:type="dcterms:W3CDTF">2022-10-04T06:29:00Z</dcterms:modified>
</cp:coreProperties>
</file>